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49E24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照片拍摄地点及要求</w:t>
      </w:r>
    </w:p>
    <w:p w14:paraId="6E60CC1D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</w:p>
    <w:p w14:paraId="1576F82A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请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去指定地点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拍摄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毕业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证件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照片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并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提交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6张2寸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纸质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照片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到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兰园海外教育学院3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03办公室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。</w:t>
      </w:r>
    </w:p>
    <w:p w14:paraId="79DB39A8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请注意：</w:t>
      </w:r>
    </w:p>
    <w:p w14:paraId="6826C17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0" w:leftChars="0" w:right="0" w:hanging="420" w:firstLineChars="0"/>
        <w:jc w:val="left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请将6张照片分装于两个袋子中，每个袋内放置3张</w:t>
      </w:r>
    </w:p>
    <w:p w14:paraId="76BC389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0" w:leftChars="0" w:right="0" w:hanging="420" w:firstLineChars="0"/>
        <w:jc w:val="left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在照片袋上写上你的中文姓名和一卡通号</w:t>
      </w:r>
    </w:p>
    <w:p w14:paraId="25CB6D7D">
      <w:pPr>
        <w:pStyle w:val="1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电子照片须与纸质照片</w:t>
      </w:r>
      <w:r>
        <w:rPr>
          <w:rStyle w:val="9"/>
          <w:rFonts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保持一致</w:t>
      </w:r>
      <w:r>
        <w:rPr>
          <w:rFonts w:ascii="宋体" w:hAnsi="宋体" w:eastAsia="宋体" w:cs="宋体"/>
          <w:sz w:val="24"/>
          <w:szCs w:val="24"/>
        </w:rPr>
        <w:t>，并在提交毕业材料时，</w:t>
      </w:r>
      <w:r>
        <w:rPr>
          <w:rStyle w:val="9"/>
          <w:rFonts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现场通过微信发送给材料收集老师</w:t>
      </w:r>
      <w:r>
        <w:rPr>
          <w:rFonts w:ascii="宋体" w:hAnsi="宋体" w:eastAsia="宋体" w:cs="宋体"/>
          <w:sz w:val="24"/>
          <w:szCs w:val="24"/>
        </w:rPr>
        <w:t>。</w:t>
      </w:r>
    </w:p>
    <w:p w14:paraId="4D5CDD09">
      <w:pPr>
        <w:pStyle w:val="13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43FF9131">
      <w:pPr>
        <w:pStyle w:val="13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照片拍摄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地址：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皇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家照相馆，南京成贤街96号</w:t>
      </w:r>
    </w:p>
    <w:p w14:paraId="6C219C93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电话：025-83619768 </w:t>
      </w:r>
    </w:p>
    <w:p w14:paraId="4A58B03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照片要求： </w:t>
      </w:r>
    </w:p>
    <w:p w14:paraId="79315C2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·图片尺寸（像素）：宽150，高210</w:t>
      </w:r>
    </w:p>
    <w:p w14:paraId="7D5759E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·大小：≤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 w:val="24"/>
          <w:szCs w:val="24"/>
        </w:rPr>
        <w:t>0K 格式：JPG</w:t>
      </w:r>
    </w:p>
    <w:p w14:paraId="2FDCB32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·成像区全部面积 48mm*33mm; 头部宽度 21mm-24mm,头部长度28mm-33mm;下额到头顶25mm-35mm; 像长35mm*45mm</w:t>
      </w:r>
    </w:p>
    <w:p w14:paraId="0AC29E3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·被摄人服装：白色或浅色系</w:t>
      </w:r>
    </w:p>
    <w:p w14:paraId="24FF8BD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·照片背景：单一蓝色</w:t>
      </w:r>
    </w:p>
    <w:p w14:paraId="06AF817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·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照片上必须有学生护照姓名和一卡通号码</w:t>
      </w:r>
    </w:p>
    <w:p w14:paraId="6379FC6D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电子照片必须由数码相机拍摄，免冠，头顶距离顶部约占照片高度的3/10。</w:t>
      </w:r>
    </w:p>
    <w:p w14:paraId="732377FB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建议直接前往</w:t>
      </w:r>
      <w:r>
        <w:rPr>
          <w:rFonts w:hint="eastAsia" w:ascii="宋体" w:hAnsi="宋体" w:eastAsia="宋体" w:cs="宋体"/>
          <w:sz w:val="24"/>
          <w:szCs w:val="24"/>
        </w:rPr>
        <w:t>皇家照相馆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拍摄，那边的工作人员了解学校毕</w:t>
      </w:r>
      <w:r>
        <w:rPr>
          <w:rFonts w:hint="eastAsia" w:cs="宋体"/>
          <w:sz w:val="24"/>
          <w:szCs w:val="24"/>
          <w:lang w:val="en-US" w:eastAsia="zh-CN"/>
        </w:rPr>
        <w:t>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证件照片的要求。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4FB8EDEB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cs="宋体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sz w:val="24"/>
          <w:szCs w:val="24"/>
        </w:rPr>
        <w:t>照片模板</w:t>
      </w:r>
      <w:r>
        <w:rPr>
          <w:rFonts w:hint="eastAsia" w:cs="宋体"/>
          <w:sz w:val="24"/>
          <w:szCs w:val="24"/>
          <w:lang w:eastAsia="zh-CN"/>
        </w:rPr>
        <w:t>】</w:t>
      </w:r>
    </w:p>
    <w:p w14:paraId="7CB13850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1432560" cy="2004060"/>
            <wp:effectExtent l="0" t="0" r="15240" b="15240"/>
            <wp:docPr id="1" name="图片 1" descr="C:\Users\ADMINI~1\AppData\Local\Temp\WeChat Files\9528d7a4153bf286400168350214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WeChat Files\9528d7a4153bf2864001683502145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2004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60119A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Photo Taking Location and Requirements</w:t>
      </w:r>
    </w:p>
    <w:p w14:paraId="035B5B27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Please go to the designated location to take your graduation ID photo. Submit </w:t>
      </w:r>
      <w:r>
        <w:rPr>
          <w:rStyle w:val="9"/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6 copies of 2-inch printed photos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to Room 303, Lanyuan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College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of International Students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.</w:t>
      </w:r>
    </w:p>
    <w:p w14:paraId="79F86C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Style w:val="9"/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Note:</w:t>
      </w:r>
    </w:p>
    <w:p w14:paraId="7F44487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0" w:leftChars="0" w:right="0" w:rightChars="0" w:hanging="420" w:firstLine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Please divide the 6 photos into </w:t>
      </w:r>
      <w:r>
        <w:rPr>
          <w:rStyle w:val="9"/>
          <w:b/>
          <w:bCs/>
          <w:color w:val="000000"/>
          <w:sz w:val="24"/>
          <w:szCs w:val="24"/>
        </w:rPr>
        <w:t>two bags</w:t>
      </w:r>
      <w:r>
        <w:rPr>
          <w:color w:val="000000"/>
          <w:sz w:val="24"/>
          <w:szCs w:val="24"/>
        </w:rPr>
        <w:t xml:space="preserve">, with </w:t>
      </w:r>
      <w:r>
        <w:rPr>
          <w:rStyle w:val="9"/>
          <w:b/>
          <w:bCs/>
          <w:color w:val="000000"/>
          <w:sz w:val="24"/>
          <w:szCs w:val="24"/>
        </w:rPr>
        <w:t>3 photos in each bag</w:t>
      </w:r>
      <w:r>
        <w:rPr>
          <w:color w:val="000000"/>
          <w:sz w:val="24"/>
          <w:szCs w:val="24"/>
        </w:rPr>
        <w:t>.</w:t>
      </w:r>
    </w:p>
    <w:p w14:paraId="68CE75F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0" w:leftChars="0" w:right="0" w:rightChars="0" w:hanging="420" w:firstLine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Write your </w:t>
      </w:r>
      <w:r>
        <w:rPr>
          <w:rStyle w:val="9"/>
          <w:b/>
          <w:bCs/>
          <w:color w:val="000000"/>
          <w:sz w:val="24"/>
          <w:szCs w:val="24"/>
        </w:rPr>
        <w:t>Chinese full name</w:t>
      </w:r>
      <w:r>
        <w:rPr>
          <w:color w:val="000000"/>
          <w:sz w:val="24"/>
          <w:szCs w:val="24"/>
        </w:rPr>
        <w:t xml:space="preserve"> and </w:t>
      </w:r>
      <w:r>
        <w:rPr>
          <w:rStyle w:val="9"/>
          <w:b/>
          <w:bCs/>
          <w:color w:val="000000"/>
          <w:sz w:val="24"/>
          <w:szCs w:val="24"/>
        </w:rPr>
        <w:t>campus card number</w:t>
      </w:r>
      <w:r>
        <w:rPr>
          <w:color w:val="000000"/>
          <w:sz w:val="24"/>
          <w:szCs w:val="24"/>
        </w:rPr>
        <w:t xml:space="preserve"> on each photo bag.</w:t>
      </w:r>
    </w:p>
    <w:p w14:paraId="2531897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0" w:leftChars="0" w:right="0" w:rightChars="0" w:hanging="420" w:firstLine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digital photo must be </w:t>
      </w:r>
      <w:r>
        <w:rPr>
          <w:rStyle w:val="9"/>
          <w:b/>
          <w:bCs/>
          <w:color w:val="000000"/>
          <w:sz w:val="24"/>
          <w:szCs w:val="24"/>
        </w:rPr>
        <w:t>identical</w:t>
      </w:r>
      <w:r>
        <w:rPr>
          <w:color w:val="000000"/>
          <w:sz w:val="24"/>
          <w:szCs w:val="24"/>
        </w:rPr>
        <w:t xml:space="preserve"> to the printed photos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 xml:space="preserve">and shall be sent to the teacher responsible for material collection </w:t>
      </w:r>
      <w:r>
        <w:rPr>
          <w:rStyle w:val="9"/>
          <w:rFonts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via WeChat on site</w:t>
      </w:r>
      <w:r>
        <w:rPr>
          <w:rFonts w:ascii="宋体" w:hAnsi="宋体" w:eastAsia="宋体" w:cs="宋体"/>
          <w:sz w:val="24"/>
          <w:szCs w:val="24"/>
        </w:rPr>
        <w:t xml:space="preserve"> when submitting graduation documents.</w:t>
      </w:r>
    </w:p>
    <w:p w14:paraId="03499299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p w14:paraId="0EB97F68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Address: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Royal Photo Studio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96 Chengxian Street, Nanjing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Tel: 025-83619768</w:t>
      </w:r>
    </w:p>
    <w:p w14:paraId="2631EFB9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Photo Requirements:</w:t>
      </w:r>
    </w:p>
    <w:p w14:paraId="10D0CDCC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Image dimensions (pixels): 150 (width) × 210 (height)</w:t>
      </w:r>
    </w:p>
    <w:p w14:paraId="7085AE11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File size: ≤10K</w:t>
      </w:r>
    </w:p>
    <w:p w14:paraId="16B3D2AB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Format: JPG</w:t>
      </w:r>
    </w:p>
    <w:p w14:paraId="5B575ECE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Image area: 48mm × 33mm</w:t>
      </w:r>
    </w:p>
    <w:p w14:paraId="48666633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Head width: 21mm–24mm</w:t>
      </w:r>
    </w:p>
    <w:p w14:paraId="680DEF99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Head length: 28mm–33mm</w:t>
      </w:r>
    </w:p>
    <w:p w14:paraId="3BF880DD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Chin to crown: 25mm–35mm</w:t>
      </w:r>
    </w:p>
    <w:p w14:paraId="3261C19D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Full image size: 35mm × 45mm</w:t>
      </w:r>
    </w:p>
    <w:p w14:paraId="75B2406B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Attire: White or light-colored clothing</w:t>
      </w:r>
    </w:p>
    <w:p w14:paraId="7869A2B7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Background: Solid blue</w:t>
      </w:r>
    </w:p>
    <w:p w14:paraId="267B5A66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Text on photo: Must include the student’s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passport name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and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student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campuse card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number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.</w:t>
      </w:r>
    </w:p>
    <w:p w14:paraId="270DCF72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The digital photo must be taken with a digital camera, without a hat, and the top of the head should occupy about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3/10 of the total photo height.</w:t>
      </w:r>
    </w:p>
    <w:p w14:paraId="25D83161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(It is recommended to go directly to Royal Photo Studio, as the staff there are familiar with the university’s graduation photo requirements.)</w:t>
      </w:r>
    </w:p>
    <w:p w14:paraId="64827B9D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【Photo Template】</w:t>
      </w:r>
    </w:p>
    <w:p w14:paraId="3AD489BF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1432560" cy="2004060"/>
            <wp:effectExtent l="0" t="0" r="15240" b="15240"/>
            <wp:docPr id="2" name="图片 2" descr="C:\Users\ADMINI~1\AppData\Local\Temp\WeChat Files\9528d7a4153bf286400168350214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\AppData\Local\Temp\WeChat Files\9528d7a4153bf2864001683502145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2004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A454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1438C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1438C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538CE5"/>
    <w:multiLevelType w:val="singleLevel"/>
    <w:tmpl w:val="6C538CE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5YzdiNDNkYmNhOGUyZjkwZmY5NmFhNjA2YzM4NjAifQ=="/>
  </w:docVars>
  <w:rsids>
    <w:rsidRoot w:val="00990935"/>
    <w:rsid w:val="000515CF"/>
    <w:rsid w:val="000B274E"/>
    <w:rsid w:val="000C0DE8"/>
    <w:rsid w:val="000C4955"/>
    <w:rsid w:val="00146A68"/>
    <w:rsid w:val="00147B58"/>
    <w:rsid w:val="0020367D"/>
    <w:rsid w:val="00206C69"/>
    <w:rsid w:val="002114FD"/>
    <w:rsid w:val="00217788"/>
    <w:rsid w:val="00264DBB"/>
    <w:rsid w:val="00275696"/>
    <w:rsid w:val="002B6FBD"/>
    <w:rsid w:val="002F4800"/>
    <w:rsid w:val="00344AB0"/>
    <w:rsid w:val="004A44B7"/>
    <w:rsid w:val="004B4ABE"/>
    <w:rsid w:val="00595DB0"/>
    <w:rsid w:val="005A0037"/>
    <w:rsid w:val="005C7270"/>
    <w:rsid w:val="005F1F82"/>
    <w:rsid w:val="006452CD"/>
    <w:rsid w:val="00661EDF"/>
    <w:rsid w:val="00676E34"/>
    <w:rsid w:val="006C3A94"/>
    <w:rsid w:val="006E7BE4"/>
    <w:rsid w:val="006F7570"/>
    <w:rsid w:val="00781328"/>
    <w:rsid w:val="00782CC7"/>
    <w:rsid w:val="007A12C2"/>
    <w:rsid w:val="007C3836"/>
    <w:rsid w:val="007D6DBF"/>
    <w:rsid w:val="0084160F"/>
    <w:rsid w:val="00897AE0"/>
    <w:rsid w:val="00915F65"/>
    <w:rsid w:val="00930696"/>
    <w:rsid w:val="00990935"/>
    <w:rsid w:val="00993B41"/>
    <w:rsid w:val="009F7DA9"/>
    <w:rsid w:val="00A450E9"/>
    <w:rsid w:val="00AD396E"/>
    <w:rsid w:val="00AF34EA"/>
    <w:rsid w:val="00B52A89"/>
    <w:rsid w:val="00B9636E"/>
    <w:rsid w:val="00C4272D"/>
    <w:rsid w:val="00C61937"/>
    <w:rsid w:val="00C944B7"/>
    <w:rsid w:val="00CA129F"/>
    <w:rsid w:val="00CD52FC"/>
    <w:rsid w:val="00D108FA"/>
    <w:rsid w:val="00D11448"/>
    <w:rsid w:val="00D76C32"/>
    <w:rsid w:val="00D97711"/>
    <w:rsid w:val="00E1344A"/>
    <w:rsid w:val="00E943EB"/>
    <w:rsid w:val="00EF73F2"/>
    <w:rsid w:val="00F408DA"/>
    <w:rsid w:val="00F459A9"/>
    <w:rsid w:val="03D270B5"/>
    <w:rsid w:val="0581101B"/>
    <w:rsid w:val="10CA58FF"/>
    <w:rsid w:val="129E40F4"/>
    <w:rsid w:val="1B3F359B"/>
    <w:rsid w:val="1E493F49"/>
    <w:rsid w:val="22A445C7"/>
    <w:rsid w:val="25D36F91"/>
    <w:rsid w:val="2BEC66B7"/>
    <w:rsid w:val="2F313278"/>
    <w:rsid w:val="3A7C0A7B"/>
    <w:rsid w:val="445D3CB1"/>
    <w:rsid w:val="4B4940CD"/>
    <w:rsid w:val="5A6B42B6"/>
    <w:rsid w:val="74BE5F9E"/>
    <w:rsid w:val="7AA00083"/>
    <w:rsid w:val="7D3C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locked/>
    <w:uiPriority w:val="3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locked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4"/>
    <w:autoRedefine/>
    <w:semiHidden/>
    <w:qFormat/>
    <w:locked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semiHidden/>
    <w:qFormat/>
    <w:locked/>
    <w:uiPriority w:val="99"/>
    <w:rPr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批注框文本 字符"/>
    <w:basedOn w:val="8"/>
    <w:link w:val="2"/>
    <w:semiHidden/>
    <w:qFormat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CIS</Company>
  <Pages>3</Pages>
  <Words>495</Words>
  <Characters>1353</Characters>
  <Lines>19</Lines>
  <Paragraphs>5</Paragraphs>
  <TotalTime>12</TotalTime>
  <ScaleCrop>false</ScaleCrop>
  <LinksUpToDate>false</LinksUpToDate>
  <CharactersWithSpaces>1525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2016-05-06T00:59:00Z</dcterms:created>
  <dc:creator>hp</dc:creator>
  <cp:lastModifiedBy>bkp</cp:lastModifiedBy>
  <cp:lastPrinted>2024-08-22T08:08:00Z</cp:lastPrinted>
  <dcterms:modified xsi:type="dcterms:W3CDTF">2026-03-11T03:18:47Z</dcterms:modified>
  <dc:title>国际本科学生申请毕业所需材料及要求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EDC1E664B8E74BE181547D5F23429AAB_13</vt:lpwstr>
  </property>
  <property fmtid="{D5CDD505-2E9C-101B-9397-08002B2CF9AE}" pid="4" name="KSOTemplateDocerSaveRecord">
    <vt:lpwstr>eyJoZGlkIjoiOTg5M2Q2NjQ2YzY0MmIxMTI1MDc0M2Y3ODliMDBhY2EiLCJ1c2VySWQiOiIyNzM2MjEwMzQifQ==</vt:lpwstr>
  </property>
</Properties>
</file>